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58" w:rsidRDefault="00EC20D1" w:rsidP="00D07CE1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</w:t>
      </w:r>
    </w:p>
    <w:p w:rsidR="00EC20D1" w:rsidRDefault="00EC20D1" w:rsidP="00D07CE1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вчителя початкових класів</w:t>
      </w:r>
    </w:p>
    <w:p w:rsidR="00EC20D1" w:rsidRDefault="00EC20D1" w:rsidP="00D07CE1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загальноосвітньої школи І – ІІІ ступенів № 5</w:t>
      </w:r>
    </w:p>
    <w:p w:rsidR="00EC20D1" w:rsidRDefault="00EC20D1" w:rsidP="00D07CE1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Красноармійська </w:t>
      </w:r>
    </w:p>
    <w:p w:rsidR="00EC20D1" w:rsidRDefault="00EC20D1" w:rsidP="00D07CE1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Шевченко Галини Григорівни</w:t>
      </w:r>
    </w:p>
    <w:p w:rsidR="00EC20D1" w:rsidRDefault="00EC20D1" w:rsidP="00D07CE1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EC20D1" w:rsidRPr="00EC20D1" w:rsidRDefault="00EC20D1" w:rsidP="00D07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Шевченко Галина Григорівна </w:t>
      </w:r>
      <w:r w:rsidRPr="00EC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637F">
        <w:rPr>
          <w:rFonts w:ascii="Times New Roman" w:hAnsi="Times New Roman" w:cs="Times New Roman"/>
          <w:sz w:val="28"/>
          <w:szCs w:val="28"/>
          <w:lang w:val="uk-UA"/>
        </w:rPr>
        <w:t xml:space="preserve">має загальний педагогічний стаж – 18 років, а в ЗОШ № 5 працює 2004 року </w:t>
      </w:r>
      <w:bookmarkStart w:id="0" w:name="_GoBack"/>
      <w:bookmarkEnd w:id="0"/>
      <w:r w:rsidR="008B6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0D1">
        <w:rPr>
          <w:rFonts w:ascii="Times New Roman" w:hAnsi="Times New Roman" w:cs="Times New Roman"/>
          <w:sz w:val="28"/>
          <w:szCs w:val="28"/>
          <w:lang w:val="uk-UA"/>
        </w:rPr>
        <w:t xml:space="preserve"> вчителем початкових класів. Учитель має належну фахову освіту,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 І  кваліфікаційну категорія </w:t>
      </w:r>
      <w:r w:rsidRPr="00EC20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20D1" w:rsidRPr="00EC20D1" w:rsidRDefault="00EC20D1" w:rsidP="00D07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0D1">
        <w:rPr>
          <w:rFonts w:ascii="Times New Roman" w:hAnsi="Times New Roman" w:cs="Times New Roman"/>
          <w:sz w:val="28"/>
          <w:szCs w:val="28"/>
          <w:lang w:val="uk-UA"/>
        </w:rPr>
        <w:t>               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Галина Григорівна </w:t>
      </w:r>
      <w:r w:rsidRPr="00EC20D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високому </w:t>
      </w:r>
      <w:r w:rsidRPr="00EC20D1">
        <w:rPr>
          <w:rFonts w:ascii="Times New Roman" w:hAnsi="Times New Roman" w:cs="Times New Roman"/>
          <w:sz w:val="28"/>
          <w:szCs w:val="28"/>
          <w:lang w:val="uk-UA"/>
        </w:rPr>
        <w:t xml:space="preserve"> рівні володіє методикою викладання в початкових класах. Її  уроки   відповідають високому  методичному рівню. Вона розробляє і активно впроваджує у навчальну діяльність інтерактивні та нетрадиційні форми і методи  роботи, враховуючи вікові та індивідуальні особливості дітей. Значну роботу проводить по розвитку пізнавальної активності дітей. Для цього систематичн</w:t>
      </w:r>
      <w:r>
        <w:rPr>
          <w:rFonts w:ascii="Times New Roman" w:hAnsi="Times New Roman" w:cs="Times New Roman"/>
          <w:sz w:val="28"/>
          <w:szCs w:val="28"/>
          <w:lang w:val="uk-UA"/>
        </w:rPr>
        <w:t>о застосовує розвивальні вправи</w:t>
      </w:r>
      <w:r w:rsidRPr="00EC20D1">
        <w:rPr>
          <w:rFonts w:ascii="Times New Roman" w:hAnsi="Times New Roman" w:cs="Times New Roman"/>
          <w:sz w:val="28"/>
          <w:szCs w:val="28"/>
          <w:lang w:val="uk-UA"/>
        </w:rPr>
        <w:t>. ЇЇ вихованці - показник організованості й належної поведінки.   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Вв</w:t>
      </w:r>
      <w:r w:rsidRPr="00EC2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ажає, що створення ігрової атмосфери на уроці</w:t>
      </w:r>
      <w:r w:rsidRPr="00EC20D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EC2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розвиває пізнавальний інтерес і активність учнів, знімає втому,</w:t>
      </w:r>
      <w:r w:rsidRPr="00EC20D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EC2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дозволяє утримати увагу. На уроки приходить то безжурний Мурзилка, то</w:t>
      </w:r>
      <w:r w:rsidRPr="00EC20D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EC2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улюблений молодшими школярами славний дерев'яний чоловічок Буратіно і</w:t>
      </w:r>
      <w:r w:rsidRPr="00EC20D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EC2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інші казкові герої. На уроках діти зривають з дерева яблука, з чудесного</w:t>
      </w:r>
      <w:r w:rsidRPr="00EC20D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EC2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кошика витягують гриби, збирають суницю. Вона використовує у своїй роботі</w:t>
      </w:r>
      <w:r w:rsidRPr="00EC20D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EC2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нестандартні уроки: урок - подорож, урок - гра, урок - казка, урок - цирк,</w:t>
      </w:r>
      <w:r w:rsidRPr="00EC20D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EC2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урок - КВК</w:t>
      </w:r>
      <w:r w:rsidRPr="00EC20D1">
        <w:rPr>
          <w:rFonts w:ascii="Times New Roman" w:hAnsi="Times New Roman" w:cs="Times New Roman"/>
          <w:sz w:val="28"/>
          <w:szCs w:val="28"/>
          <w:lang w:val="uk-UA"/>
        </w:rPr>
        <w:t>   </w:t>
      </w:r>
    </w:p>
    <w:p w:rsidR="00EC20D1" w:rsidRPr="00EC20D1" w:rsidRDefault="00EC20D1" w:rsidP="00D07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0D1">
        <w:rPr>
          <w:rFonts w:ascii="Times New Roman" w:hAnsi="Times New Roman" w:cs="Times New Roman"/>
          <w:sz w:val="28"/>
          <w:szCs w:val="28"/>
          <w:lang w:val="uk-UA"/>
        </w:rPr>
        <w:t xml:space="preserve">             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Галини Григорівни </w:t>
      </w:r>
      <w:r w:rsidRPr="00EC20D1">
        <w:rPr>
          <w:rFonts w:ascii="Times New Roman" w:hAnsi="Times New Roman" w:cs="Times New Roman"/>
          <w:sz w:val="28"/>
          <w:szCs w:val="28"/>
          <w:lang w:val="uk-UA"/>
        </w:rPr>
        <w:t>  її професія - це можливість самореалізації, джерело задоволення і визнання. Вона - людина, здатна посміхатися і цікавитися всім тим, що її оточує, поєднує в собі любов до справи і до учнів, вміє не тільки вчити дітей, але і сама здатна вчитися. Як вчитель вона  ніколи не зупиняється на досягнутому, а обов'язково йде вперед, адже її праця  - це прекрасне джерело для безмежної творчості.</w:t>
      </w:r>
    </w:p>
    <w:p w:rsidR="00EC20D1" w:rsidRPr="00EC20D1" w:rsidRDefault="00EC20D1" w:rsidP="00D07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0D1">
        <w:rPr>
          <w:rFonts w:ascii="Times New Roman" w:hAnsi="Times New Roman" w:cs="Times New Roman"/>
          <w:sz w:val="28"/>
          <w:szCs w:val="28"/>
          <w:lang w:val="uk-UA"/>
        </w:rPr>
        <w:lastRenderedPageBreak/>
        <w:t>         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Галина Григорівна </w:t>
      </w:r>
      <w:r w:rsidRPr="00EC20D1">
        <w:rPr>
          <w:rFonts w:ascii="Times New Roman" w:hAnsi="Times New Roman" w:cs="Times New Roman"/>
          <w:sz w:val="28"/>
          <w:szCs w:val="28"/>
          <w:lang w:val="uk-UA"/>
        </w:rPr>
        <w:t>володіє педагогічним оптимізмом, відвагою в педагогічній справі, мудрою владою над вихованцями. Вміє вчасно похвалити, пожурити та заохотити учнів. Все це сприяє зростанню професіоналізму вчителя й росту її педагогічної майстерності. </w:t>
      </w:r>
    </w:p>
    <w:p w:rsidR="00EC20D1" w:rsidRDefault="00EC20D1" w:rsidP="00D07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0D1">
        <w:rPr>
          <w:rFonts w:ascii="Times New Roman" w:hAnsi="Times New Roman" w:cs="Times New Roman"/>
          <w:sz w:val="28"/>
          <w:szCs w:val="28"/>
          <w:lang w:val="uk-UA"/>
        </w:rPr>
        <w:t>        Вчитель має висо</w:t>
      </w:r>
      <w:r>
        <w:rPr>
          <w:rFonts w:ascii="Times New Roman" w:hAnsi="Times New Roman" w:cs="Times New Roman"/>
          <w:sz w:val="28"/>
          <w:szCs w:val="28"/>
          <w:lang w:val="uk-UA"/>
        </w:rPr>
        <w:t>кий рівень загальної культури. Ї</w:t>
      </w:r>
      <w:r w:rsidRPr="00EC20D1">
        <w:rPr>
          <w:rFonts w:ascii="Times New Roman" w:hAnsi="Times New Roman" w:cs="Times New Roman"/>
          <w:sz w:val="28"/>
          <w:szCs w:val="28"/>
          <w:lang w:val="uk-UA"/>
        </w:rPr>
        <w:t>й притаманні такі риси характеру:  чуйність, чесність, вимогливість до себе та інших, наполегливість  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0D1">
        <w:rPr>
          <w:rFonts w:ascii="Times New Roman" w:hAnsi="Times New Roman" w:cs="Times New Roman"/>
          <w:sz w:val="28"/>
          <w:szCs w:val="28"/>
          <w:lang w:val="uk-UA"/>
        </w:rPr>
        <w:t>зібраність  у справах, самокритичність, вміння виправляти власні помилки. За це користується повагою учнів та колег. Завжди бере участь у громадських справах.</w:t>
      </w:r>
    </w:p>
    <w:p w:rsidR="00D07CE1" w:rsidRDefault="00D07CE1" w:rsidP="00D07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Галина Григорівна очолює шкільне методичне об’єднання вчителів початкових класів. До цієї роботи ставиться дуже творчо. Вона щедро ділиться досвідом своєї роботи з колегами: проводить відкриті заняття  майстер – класи, творчі звіти. </w:t>
      </w:r>
    </w:p>
    <w:p w:rsidR="00D07CE1" w:rsidRDefault="00D07CE1" w:rsidP="00D07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Шевченко Г.Г. </w:t>
      </w:r>
      <w:r w:rsidR="00D80440">
        <w:rPr>
          <w:rFonts w:ascii="Times New Roman" w:hAnsi="Times New Roman" w:cs="Times New Roman"/>
          <w:sz w:val="28"/>
          <w:szCs w:val="28"/>
          <w:lang w:val="uk-UA"/>
        </w:rPr>
        <w:t>була нагороджена: грамотою за участь у міському конкурсі «Молода людина  року - 2008» в номінації «Молодий педагог року» , Дипломом у Всеукраїнському конкурсі журналу  «</w:t>
      </w:r>
      <w:proofErr w:type="spellStart"/>
      <w:r w:rsidR="00D80440">
        <w:rPr>
          <w:rFonts w:ascii="Times New Roman" w:hAnsi="Times New Roman" w:cs="Times New Roman"/>
          <w:sz w:val="28"/>
          <w:szCs w:val="28"/>
          <w:lang w:val="uk-UA"/>
        </w:rPr>
        <w:t>Пізнайко</w:t>
      </w:r>
      <w:proofErr w:type="spellEnd"/>
      <w:r w:rsidR="00D80440">
        <w:rPr>
          <w:rFonts w:ascii="Times New Roman" w:hAnsi="Times New Roman" w:cs="Times New Roman"/>
          <w:sz w:val="28"/>
          <w:szCs w:val="28"/>
          <w:lang w:val="uk-UA"/>
        </w:rPr>
        <w:t>», «Країна творчості» - 2011 р.; Дипломом з участь у Всеукраїнському конкурсі «Наш клас колосковий, а ми за здоровий спосіб життя» - 2014 р.</w:t>
      </w:r>
    </w:p>
    <w:p w:rsidR="00EC20D1" w:rsidRPr="00D07CE1" w:rsidRDefault="00EC20D1" w:rsidP="00D07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C20D1" w:rsidRPr="00D07CE1" w:rsidSect="00EC20D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0D1"/>
    <w:rsid w:val="005D338B"/>
    <w:rsid w:val="008B637F"/>
    <w:rsid w:val="00996A35"/>
    <w:rsid w:val="00BF63BF"/>
    <w:rsid w:val="00CF60CE"/>
    <w:rsid w:val="00D07CE1"/>
    <w:rsid w:val="00D80440"/>
    <w:rsid w:val="00EC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20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2014-11-25T18:15:00Z</dcterms:created>
  <dcterms:modified xsi:type="dcterms:W3CDTF">2014-11-26T06:17:00Z</dcterms:modified>
</cp:coreProperties>
</file>